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振中街道办事处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2019年9月值班表</w:t>
      </w:r>
    </w:p>
    <w:tbl>
      <w:tblPr>
        <w:tblStyle w:val="4"/>
        <w:tblW w:w="2114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2552"/>
        <w:gridCol w:w="5953"/>
        <w:gridCol w:w="1559"/>
        <w:gridCol w:w="709"/>
        <w:gridCol w:w="2552"/>
        <w:gridCol w:w="5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  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带班领导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值班人员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 张秋梦15090069896   杨凤洁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13262121569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9月18日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陈新刚17638333685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冯励群15836078772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  浩13803802141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9月19日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  桢13937362216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9月3日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周  航13603937054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9月20日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刘登科13782554997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9月4日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金贵河13569447504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9月21日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任璐岑15137392631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邢  洋18530718655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张  智13603938504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9月5日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陈  辄13782572003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9月22日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耿  华15090377130   张咏梅13782551935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周继卫13938738176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9月6日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魏  帅15036638347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9月23日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王国栋13782552967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9月7日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李  柯18537335966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段晓华13523850693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9月24日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王培涛15836034521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郝庆山13525076762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9月8日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孟小艳13569801521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闫佳桐13598746163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9月25日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赵  阳15836033520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李鸣鹏13938769189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9月9日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杨祥宝13598701171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9月26日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姬太山13569822797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9月10日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闫新运13837348473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9月27日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李柯杞 15090313084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9月11日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徐善胜13938760056</w:t>
            </w:r>
          </w:p>
        </w:tc>
        <w:tc>
          <w:tcPr>
            <w:tcW w:w="595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黄绿青13069395753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9月28日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白天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吕梦尧 13937382269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李小红13949632597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耿森先18790577788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9月12日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阮光凯13937321083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9月29日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411" w:type="dxa"/>
            <w:vAlign w:val="center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王建伟13837326156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9月13日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于凤娟15937339339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徐晶玉18738329880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9月30日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周正伟13837332934</w:t>
            </w: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ind w:firstLine="1446" w:firstLineChars="600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冯励群15836078772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董金岭15565263012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9月14日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孙  曦15637336621    苗  泉18695925680</w:t>
            </w:r>
          </w:p>
        </w:tc>
        <w:tc>
          <w:tcPr>
            <w:tcW w:w="15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任  伟13525050541</w:t>
            </w: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9月15日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全天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钟佳慧15937366358       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  莉13598606250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</w:tcPr>
          <w:p/>
        </w:tc>
        <w:tc>
          <w:tcPr>
            <w:tcW w:w="25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牛  康17337365669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</w:tcPr>
          <w:p/>
        </w:tc>
        <w:tc>
          <w:tcPr>
            <w:tcW w:w="25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4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9月16日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高  鹏13937308987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王怀茂18238760632</w:t>
            </w:r>
          </w:p>
        </w:tc>
        <w:tc>
          <w:tcPr>
            <w:tcW w:w="10231" w:type="dxa"/>
            <w:gridSpan w:val="4"/>
            <w:vMerge w:val="restart"/>
          </w:tcPr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值班时间：午班: 8:00-13:00，下午班: 13:00-工作日下班时间，夜班: 工作日下班时间-8:00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值班要求：坚守岗位、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4小时通讯畅通，认真填写值班记录，严禁值班期间聊天、打牌、酗酒，严禁擅自变更人员、雇佣临时人员顶替。</w:t>
            </w:r>
          </w:p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值班地点：一楼值班室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值班电话：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3539891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9月17日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夜晚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范志刚13525001944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李  斌18749165595</w:t>
            </w:r>
          </w:p>
        </w:tc>
        <w:tc>
          <w:tcPr>
            <w:tcW w:w="10231" w:type="dxa"/>
            <w:gridSpan w:val="4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23814" w:h="16839" w:orient="landscape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E76"/>
    <w:rsid w:val="000C7684"/>
    <w:rsid w:val="000D7857"/>
    <w:rsid w:val="001A7701"/>
    <w:rsid w:val="001B6D8A"/>
    <w:rsid w:val="00226EA0"/>
    <w:rsid w:val="00255DD0"/>
    <w:rsid w:val="002C723C"/>
    <w:rsid w:val="00322E90"/>
    <w:rsid w:val="004667CC"/>
    <w:rsid w:val="004E38AD"/>
    <w:rsid w:val="00555C0F"/>
    <w:rsid w:val="00580BB5"/>
    <w:rsid w:val="005F496D"/>
    <w:rsid w:val="006D1178"/>
    <w:rsid w:val="007261A6"/>
    <w:rsid w:val="007265D6"/>
    <w:rsid w:val="0083350B"/>
    <w:rsid w:val="008E7C28"/>
    <w:rsid w:val="009261F3"/>
    <w:rsid w:val="009B229E"/>
    <w:rsid w:val="009E3BEA"/>
    <w:rsid w:val="00A00AD1"/>
    <w:rsid w:val="00A60E18"/>
    <w:rsid w:val="00B06830"/>
    <w:rsid w:val="00B74296"/>
    <w:rsid w:val="00BE2FC8"/>
    <w:rsid w:val="00C37E81"/>
    <w:rsid w:val="00CA4483"/>
    <w:rsid w:val="00CB3E76"/>
    <w:rsid w:val="00CD052A"/>
    <w:rsid w:val="00CE6F23"/>
    <w:rsid w:val="00D31CCD"/>
    <w:rsid w:val="00ED2940"/>
    <w:rsid w:val="00F91A86"/>
    <w:rsid w:val="00FC7E6A"/>
    <w:rsid w:val="30C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1F3DF-FD26-4EA0-9BEB-7E46B3018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1521</Characters>
  <Lines>12</Lines>
  <Paragraphs>3</Paragraphs>
  <TotalTime>62</TotalTime>
  <ScaleCrop>false</ScaleCrop>
  <LinksUpToDate>false</LinksUpToDate>
  <CharactersWithSpaces>1784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2019-08-19T01:46:00Z</dcterms:created>
  <dc:creator>Administrator</dc:creator>
  <cp:lastModifiedBy>阿豆</cp:lastModifiedBy>
  <dcterms:modified xsi:type="dcterms:W3CDTF">2019-08-27T02:59:21Z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